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vertAnchor="text" w:tblpYSpec="top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"/>
        <w:gridCol w:w="9098"/>
        <w:gridCol w:w="396"/>
        <w:gridCol w:w="57"/>
      </w:tblGrid>
      <w:tr w:rsidR="008223F7" w:rsidRPr="008223F7" w14:paraId="31B3F48E" w14:textId="77777777" w:rsidTr="008223F7">
        <w:trPr>
          <w:trHeight w:val="286"/>
        </w:trPr>
        <w:tc>
          <w:tcPr>
            <w:tcW w:w="9664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588B75" w14:textId="4DA7BADC" w:rsidR="008223F7" w:rsidRPr="008223F7" w:rsidRDefault="00B6773B" w:rsidP="00944AF7">
            <w:pPr>
              <w:tabs>
                <w:tab w:val="left" w:pos="264"/>
              </w:tabs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B6773B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10"/>
                <w:kern w:val="0"/>
                <w:sz w:val="40"/>
                <w:szCs w:val="40"/>
              </w:rPr>
              <w:t>아이디어</w:t>
            </w:r>
            <w:r w:rsidRPr="00B6773B">
              <w:rPr>
                <w:rFonts w:ascii="HY헤드라인M" w:eastAsia="HY헤드라인M" w:hAnsi="굴림" w:cs="굴림"/>
                <w:b/>
                <w:bCs/>
                <w:color w:val="000000"/>
                <w:spacing w:val="-10"/>
                <w:kern w:val="0"/>
                <w:sz w:val="40"/>
                <w:szCs w:val="40"/>
              </w:rPr>
              <w:t xml:space="preserve"> 기획 제목</w:t>
            </w:r>
          </w:p>
        </w:tc>
        <w:tc>
          <w:tcPr>
            <w:tcW w:w="57" w:type="dxa"/>
            <w:tcBorders>
              <w:top w:val="nil"/>
              <w:left w:val="single" w:sz="12" w:space="0" w:color="000000"/>
              <w:bottom w:val="single" w:sz="12" w:space="0" w:color="AEAEAE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AE730" w14:textId="77777777" w:rsidR="008223F7" w:rsidRPr="008223F7" w:rsidRDefault="008223F7" w:rsidP="00944AF7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</w:tr>
      <w:tr w:rsidR="008223F7" w:rsidRPr="008223F7" w14:paraId="6BC24E52" w14:textId="77777777" w:rsidTr="008223F7">
        <w:trPr>
          <w:trHeight w:val="655"/>
        </w:trPr>
        <w:tc>
          <w:tcPr>
            <w:tcW w:w="0" w:type="auto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FB9B670" w14:textId="77777777" w:rsidR="008223F7" w:rsidRPr="008223F7" w:rsidRDefault="008223F7" w:rsidP="00944AF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7" w:type="dxa"/>
            <w:tcBorders>
              <w:top w:val="single" w:sz="12" w:space="0" w:color="AEAEAE"/>
              <w:left w:val="single" w:sz="12" w:space="0" w:color="000000"/>
              <w:bottom w:val="nil"/>
              <w:right w:val="single" w:sz="12" w:space="0" w:color="AEAEAE"/>
            </w:tcBorders>
            <w:shd w:val="clear" w:color="auto" w:fill="D6D6D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98D222" w14:textId="77777777" w:rsidR="008223F7" w:rsidRPr="008223F7" w:rsidRDefault="008223F7" w:rsidP="00944AF7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</w:tr>
      <w:tr w:rsidR="008223F7" w:rsidRPr="008223F7" w14:paraId="2C5D7B18" w14:textId="77777777" w:rsidTr="008223F7">
        <w:trPr>
          <w:trHeight w:val="60"/>
        </w:trPr>
        <w:tc>
          <w:tcPr>
            <w:tcW w:w="170" w:type="dxa"/>
            <w:tcBorders>
              <w:top w:val="single" w:sz="12" w:space="0" w:color="000000"/>
              <w:left w:val="nil"/>
              <w:bottom w:val="nil"/>
              <w:right w:val="single" w:sz="12" w:space="0" w:color="AEAEAE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439641" w14:textId="77777777" w:rsidR="008223F7" w:rsidRPr="008223F7" w:rsidRDefault="008223F7" w:rsidP="00944AF7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  <w:tc>
          <w:tcPr>
            <w:tcW w:w="9098" w:type="dxa"/>
            <w:tcBorders>
              <w:top w:val="single" w:sz="12" w:space="0" w:color="000000"/>
              <w:left w:val="single" w:sz="12" w:space="0" w:color="AEAEAE"/>
              <w:bottom w:val="single" w:sz="12" w:space="0" w:color="AEAEAE"/>
              <w:right w:val="nil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E7F5D4" w14:textId="77777777" w:rsidR="008223F7" w:rsidRPr="008223F7" w:rsidRDefault="008223F7" w:rsidP="00944AF7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12" w:space="0" w:color="AEAEAE"/>
              <w:right w:val="single" w:sz="12" w:space="0" w:color="AEAEAE"/>
            </w:tcBorders>
            <w:shd w:val="clear" w:color="auto" w:fill="D6D6D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CECB64" w14:textId="77777777" w:rsidR="008223F7" w:rsidRPr="008223F7" w:rsidRDefault="008223F7" w:rsidP="00944AF7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</w:tr>
    </w:tbl>
    <w:p w14:paraId="69AD01D6" w14:textId="77777777" w:rsidR="009116E4" w:rsidRDefault="009116E4" w:rsidP="00944AF7">
      <w:pPr>
        <w:spacing w:line="240" w:lineRule="auto"/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46"/>
      </w:tblGrid>
      <w:tr w:rsidR="00944AF7" w:rsidRPr="00944AF7" w14:paraId="36A65651" w14:textId="77777777" w:rsidTr="00944AF7">
        <w:trPr>
          <w:trHeight w:val="680"/>
        </w:trPr>
        <w:tc>
          <w:tcPr>
            <w:tcW w:w="9753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shd w:val="clear" w:color="auto" w:fill="E5E5E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3E649B" w14:textId="77777777" w:rsidR="00944AF7" w:rsidRPr="00944AF7" w:rsidRDefault="00944AF7" w:rsidP="00FA4B76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944AF7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34"/>
                <w:szCs w:val="34"/>
              </w:rPr>
              <w:t>(</w:t>
            </w:r>
            <w:r w:rsidRPr="00944AF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4"/>
                <w:szCs w:val="34"/>
              </w:rPr>
              <w:t>필수</w:t>
            </w:r>
            <w:r w:rsidRPr="00944AF7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34"/>
                <w:szCs w:val="34"/>
              </w:rPr>
              <w:t xml:space="preserve">) - </w:t>
            </w:r>
            <w:r w:rsidRPr="00944AF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4"/>
                <w:szCs w:val="34"/>
              </w:rPr>
              <w:t xml:space="preserve">아이디어 개요 </w:t>
            </w:r>
          </w:p>
        </w:tc>
      </w:tr>
      <w:tr w:rsidR="00944AF7" w:rsidRPr="00944AF7" w14:paraId="67A07D99" w14:textId="77777777" w:rsidTr="00944AF7">
        <w:trPr>
          <w:trHeight w:val="2789"/>
        </w:trPr>
        <w:tc>
          <w:tcPr>
            <w:tcW w:w="9753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300355" w14:textId="77777777" w:rsidR="00FA4B76" w:rsidRPr="00FA4B76" w:rsidRDefault="00FA4B76" w:rsidP="00FA4B76">
            <w:pPr>
              <w:spacing w:line="240" w:lineRule="auto"/>
              <w:rPr>
                <w:rFonts w:ascii="맑은 고딕" w:eastAsia="맑은 고딕" w:hAnsi="맑은 고딕"/>
                <w:color w:val="0000FF"/>
                <w:sz w:val="28"/>
                <w:szCs w:val="28"/>
              </w:rPr>
            </w:pPr>
            <w:r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28"/>
                <w:szCs w:val="28"/>
              </w:rPr>
              <w:t>ㅇ</w:t>
            </w:r>
            <w:r w:rsidRPr="00FA4B76">
              <w:rPr>
                <w:rFonts w:ascii="맑은 고딕" w:eastAsia="맑은 고딕" w:hAnsi="맑은 고딕" w:hint="eastAsia"/>
                <w:color w:val="0000FF"/>
                <w:sz w:val="28"/>
                <w:szCs w:val="28"/>
              </w:rPr>
              <w:t xml:space="preserve"> 기획 배경 및 필요성</w:t>
            </w:r>
          </w:p>
          <w:p w14:paraId="75FCA82C" w14:textId="77777777" w:rsidR="00FA4B76" w:rsidRPr="00FA4B76" w:rsidRDefault="00FA4B76" w:rsidP="00FA4B76">
            <w:pPr>
              <w:spacing w:line="240" w:lineRule="auto"/>
              <w:rPr>
                <w:rFonts w:ascii="맑은 고딕" w:eastAsia="맑은 고딕" w:hAnsi="맑은 고딕"/>
                <w:color w:val="0000FF"/>
              </w:rPr>
            </w:pPr>
            <w:r w:rsidRPr="00FA4B76">
              <w:rPr>
                <w:rFonts w:ascii="맑은 고딕" w:eastAsia="맑은 고딕" w:hAnsi="맑은 고딕" w:hint="eastAsia"/>
                <w:color w:val="0000FF"/>
              </w:rPr>
              <w:t xml:space="preserve"> </w:t>
            </w:r>
            <w:r w:rsidRPr="00FA4B76">
              <w:rPr>
                <w:rFonts w:ascii="맑은 고딕" w:eastAsia="맑은 고딕" w:hAnsi="맑은 고딕"/>
                <w:color w:val="0000FF"/>
              </w:rPr>
              <w:t xml:space="preserve">   * </w:t>
            </w:r>
            <w:r w:rsidRPr="00FA4B76">
              <w:rPr>
                <w:rFonts w:ascii="맑은 고딕" w:eastAsia="맑은 고딕" w:hAnsi="맑은 고딕" w:hint="eastAsia"/>
                <w:color w:val="0000FF"/>
              </w:rPr>
              <w:t>추진(응모)</w:t>
            </w:r>
            <w:r w:rsidRPr="00FA4B76">
              <w:rPr>
                <w:rFonts w:ascii="맑은 고딕" w:eastAsia="맑은 고딕" w:hAnsi="맑은 고딕"/>
                <w:color w:val="0000FF"/>
              </w:rPr>
              <w:t xml:space="preserve"> </w:t>
            </w:r>
            <w:r w:rsidRPr="00FA4B76">
              <w:rPr>
                <w:rFonts w:ascii="맑은 고딕" w:eastAsia="맑은 고딕" w:hAnsi="맑은 고딕" w:hint="eastAsia"/>
                <w:color w:val="0000FF"/>
              </w:rPr>
              <w:t>배경 및 계기</w:t>
            </w:r>
          </w:p>
          <w:p w14:paraId="59672E6F" w14:textId="130C4A9B" w:rsidR="00FA4B76" w:rsidRDefault="00FA4B76" w:rsidP="00FA4B76">
            <w:pPr>
              <w:spacing w:line="240" w:lineRule="auto"/>
              <w:rPr>
                <w:rFonts w:ascii="맑은 고딕" w:eastAsia="맑은 고딕" w:hAnsi="맑은 고딕"/>
                <w:color w:val="0000FF"/>
              </w:rPr>
            </w:pPr>
            <w:r w:rsidRPr="00FA4B76">
              <w:rPr>
                <w:rFonts w:ascii="맑은 고딕" w:eastAsia="맑은 고딕" w:hAnsi="맑은 고딕"/>
                <w:color w:val="0000FF"/>
              </w:rPr>
              <w:t xml:space="preserve">    * </w:t>
            </w:r>
            <w:r w:rsidRPr="00FA4B76">
              <w:rPr>
                <w:rFonts w:ascii="맑은 고딕" w:eastAsia="맑은 고딕" w:hAnsi="맑은 고딕" w:hint="eastAsia"/>
                <w:color w:val="0000FF"/>
              </w:rPr>
              <w:t>어떤 문제점을 해결/개선하고자 하는지,</w:t>
            </w:r>
            <w:r w:rsidRPr="00FA4B76">
              <w:rPr>
                <w:rFonts w:ascii="맑은 고딕" w:eastAsia="맑은 고딕" w:hAnsi="맑은 고딕"/>
                <w:color w:val="0000FF"/>
              </w:rPr>
              <w:t xml:space="preserve"> </w:t>
            </w:r>
            <w:r w:rsidRPr="00FA4B76">
              <w:rPr>
                <w:rFonts w:ascii="맑은 고딕" w:eastAsia="맑은 고딕" w:hAnsi="맑은 고딕" w:hint="eastAsia"/>
                <w:color w:val="0000FF"/>
              </w:rPr>
              <w:t xml:space="preserve">동 아이디어에 대한 </w:t>
            </w:r>
            <w:r w:rsidRPr="00FA4B76">
              <w:rPr>
                <w:rFonts w:ascii="맑은 고딕" w:eastAsia="맑은 고딕" w:hAnsi="맑은 고딕"/>
                <w:color w:val="0000FF"/>
              </w:rPr>
              <w:t>Need</w:t>
            </w:r>
            <w:r w:rsidRPr="00FA4B76">
              <w:rPr>
                <w:rFonts w:ascii="맑은 고딕" w:eastAsia="맑은 고딕" w:hAnsi="맑은 고딕" w:hint="eastAsia"/>
                <w:color w:val="0000FF"/>
              </w:rPr>
              <w:t>가 있는지 등</w:t>
            </w:r>
          </w:p>
          <w:p w14:paraId="666D3143" w14:textId="77777777" w:rsidR="00FA4B76" w:rsidRPr="00FA4B76" w:rsidRDefault="00FA4B76" w:rsidP="00FA4B76">
            <w:pPr>
              <w:spacing w:line="240" w:lineRule="auto"/>
              <w:rPr>
                <w:rFonts w:ascii="맑은 고딕" w:eastAsia="맑은 고딕" w:hAnsi="맑은 고딕"/>
                <w:color w:val="0000FF"/>
                <w:sz w:val="28"/>
                <w:szCs w:val="28"/>
              </w:rPr>
            </w:pPr>
            <w:r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28"/>
                <w:szCs w:val="28"/>
              </w:rPr>
              <w:t>ㅇ</w:t>
            </w:r>
            <w:r w:rsidRPr="00FA4B76">
              <w:rPr>
                <w:rFonts w:ascii="맑은 고딕" w:eastAsia="맑은 고딕" w:hAnsi="맑은 고딕" w:hint="eastAsia"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FF"/>
                <w:sz w:val="28"/>
                <w:szCs w:val="28"/>
              </w:rPr>
              <w:t>아이디어의 주요 내용 요약</w:t>
            </w:r>
          </w:p>
          <w:p w14:paraId="0607C87C" w14:textId="77777777" w:rsidR="00FA4B76" w:rsidRDefault="00FA4B76" w:rsidP="00FA4B76">
            <w:pPr>
              <w:spacing w:line="240" w:lineRule="auto"/>
              <w:rPr>
                <w:rFonts w:ascii="맑은 고딕" w:eastAsia="맑은 고딕" w:hAnsi="맑은 고딕"/>
                <w:color w:val="0000FF"/>
              </w:rPr>
            </w:pPr>
            <w:r w:rsidRPr="00FA4B76">
              <w:rPr>
                <w:rFonts w:ascii="맑은 고딕" w:eastAsia="맑은 고딕" w:hAnsi="맑은 고딕" w:hint="eastAsia"/>
                <w:color w:val="0000FF"/>
              </w:rPr>
              <w:t xml:space="preserve"> </w:t>
            </w:r>
            <w:r w:rsidRPr="00FA4B76">
              <w:rPr>
                <w:rFonts w:ascii="맑은 고딕" w:eastAsia="맑은 고딕" w:hAnsi="맑은 고딕"/>
                <w:color w:val="0000FF"/>
              </w:rPr>
              <w:t xml:space="preserve">   * </w:t>
            </w:r>
            <w:r>
              <w:rPr>
                <w:rFonts w:ascii="맑은 고딕" w:eastAsia="맑은 고딕" w:hAnsi="맑은 고딕" w:hint="eastAsia"/>
                <w:color w:val="0000FF"/>
              </w:rPr>
              <w:t>제시하려는 아이디어를 쉽게 이해/파악할 수 있도록 주요 내용,</w:t>
            </w:r>
            <w:r>
              <w:rPr>
                <w:rFonts w:ascii="맑은 고딕" w:eastAsia="맑은 고딕" w:hAnsi="맑은 고딕"/>
                <w:color w:val="0000FF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FF"/>
              </w:rPr>
              <w:t>기대효과 등을 요약 기술</w:t>
            </w:r>
          </w:p>
          <w:p w14:paraId="60B700A4" w14:textId="5E1755D8" w:rsidR="00944AF7" w:rsidRPr="00944AF7" w:rsidRDefault="00FA4B76" w:rsidP="00FA4B76">
            <w:pPr>
              <w:spacing w:after="0" w:line="240" w:lineRule="auto"/>
              <w:ind w:left="648" w:right="100" w:hanging="27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/>
                <w:color w:val="0000FF"/>
              </w:rPr>
              <w:t xml:space="preserve">* </w:t>
            </w:r>
            <w:r>
              <w:rPr>
                <w:rFonts w:ascii="맑은 고딕" w:eastAsia="맑은 고딕" w:hAnsi="맑은 고딕" w:hint="eastAsia"/>
                <w:color w:val="0000FF"/>
              </w:rPr>
              <w:t>표,</w:t>
            </w:r>
            <w:r>
              <w:rPr>
                <w:rFonts w:ascii="맑은 고딕" w:eastAsia="맑은 고딕" w:hAnsi="맑은 고딕"/>
                <w:color w:val="0000FF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FF"/>
              </w:rPr>
              <w:t xml:space="preserve">그림 등은 가급적 제외하고 </w:t>
            </w:r>
            <w:r>
              <w:rPr>
                <w:rFonts w:ascii="맑은 고딕" w:eastAsia="맑은 고딕" w:hAnsi="맑은 고딕"/>
                <w:color w:val="0000FF"/>
              </w:rPr>
              <w:t>200</w:t>
            </w:r>
            <w:r>
              <w:rPr>
                <w:rFonts w:ascii="맑은 고딕" w:eastAsia="맑은 고딕" w:hAnsi="맑은 고딕" w:hint="eastAsia"/>
                <w:color w:val="0000FF"/>
              </w:rPr>
              <w:t>자 이내로 기술</w:t>
            </w:r>
          </w:p>
        </w:tc>
      </w:tr>
    </w:tbl>
    <w:p w14:paraId="318973C7" w14:textId="77777777" w:rsidR="00944AF7" w:rsidRPr="00FA4B76" w:rsidRDefault="00944AF7" w:rsidP="00FA4B76">
      <w:pPr>
        <w:spacing w:line="240" w:lineRule="auto"/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4"/>
        <w:gridCol w:w="392"/>
      </w:tblGrid>
      <w:tr w:rsidR="009116E4" w:rsidRPr="009116E4" w14:paraId="547A4EFF" w14:textId="77777777" w:rsidTr="00846EA9">
        <w:trPr>
          <w:trHeight w:val="736"/>
        </w:trPr>
        <w:tc>
          <w:tcPr>
            <w:tcW w:w="9746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shd w:val="clear" w:color="auto" w:fill="E5E5E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5C8581" w14:textId="77777777" w:rsidR="009116E4" w:rsidRPr="009116E4" w:rsidRDefault="009116E4" w:rsidP="00FA4B76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9116E4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34"/>
                <w:szCs w:val="34"/>
              </w:rPr>
              <w:t>(</w:t>
            </w:r>
            <w:r w:rsidRPr="009116E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4"/>
                <w:szCs w:val="34"/>
              </w:rPr>
              <w:t>필수</w:t>
            </w:r>
            <w:r w:rsidRPr="009116E4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34"/>
                <w:szCs w:val="34"/>
              </w:rPr>
              <w:t xml:space="preserve">) - </w:t>
            </w:r>
            <w:r w:rsidRPr="009116E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4"/>
                <w:szCs w:val="34"/>
              </w:rPr>
              <w:t>아이디어 상세 설명</w:t>
            </w:r>
          </w:p>
        </w:tc>
      </w:tr>
      <w:tr w:rsidR="009116E4" w:rsidRPr="009116E4" w14:paraId="70B6A1EF" w14:textId="77777777" w:rsidTr="00846EA9">
        <w:trPr>
          <w:trHeight w:val="5139"/>
        </w:trPr>
        <w:tc>
          <w:tcPr>
            <w:tcW w:w="9746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CBE2A8D" w14:textId="77777777" w:rsidR="00A051F3" w:rsidRPr="00A051F3" w:rsidRDefault="00A051F3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Cs w:val="20"/>
              </w:rPr>
            </w:pPr>
          </w:p>
          <w:p w14:paraId="19F469AB" w14:textId="56C41DF5" w:rsidR="00FA4B76" w:rsidRPr="00FA4B76" w:rsidRDefault="009116E4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28"/>
                <w:szCs w:val="28"/>
              </w:rPr>
            </w:pPr>
            <w:r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28"/>
                <w:szCs w:val="28"/>
              </w:rPr>
              <w:t>ㅇ 아이디어 주요내용</w:t>
            </w:r>
          </w:p>
          <w:p w14:paraId="489FB7EB" w14:textId="77777777" w:rsidR="00FA4B76" w:rsidRPr="00FA4B76" w:rsidRDefault="00FA4B76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</w:pPr>
            <w:r w:rsidRPr="00FA4B76"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  <w:t xml:space="preserve">    </w:t>
            </w:r>
            <w:r w:rsidR="009116E4"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</w:rPr>
              <w:t>* 신규 서비스, 기술, 법·제도, 정책 등 아이디어 및 서비스 기획 제안을 구체적으로 기술</w:t>
            </w:r>
          </w:p>
          <w:p w14:paraId="2384E75B" w14:textId="17EFD9CB" w:rsidR="009116E4" w:rsidRPr="00FA4B76" w:rsidRDefault="00FA4B76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</w:pPr>
            <w:r w:rsidRPr="00FA4B76"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  <w:t xml:space="preserve">    </w:t>
            </w:r>
            <w:r w:rsidR="009116E4"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</w:rPr>
              <w:t>* 아이디어를 설명/이해하는데 필요한 각종 도표, 통계, 그래프, 그림 등 이용 가능</w:t>
            </w:r>
          </w:p>
          <w:p w14:paraId="67830AFF" w14:textId="77777777" w:rsidR="00FA4B76" w:rsidRPr="009116E4" w:rsidRDefault="00FA4B76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  <w:p w14:paraId="0E158BDF" w14:textId="77777777" w:rsidR="00FA4B76" w:rsidRPr="00FA4B76" w:rsidRDefault="009116E4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28"/>
                <w:szCs w:val="28"/>
              </w:rPr>
            </w:pPr>
            <w:r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28"/>
                <w:szCs w:val="28"/>
              </w:rPr>
              <w:t>ㅇ 아이디어의 특징</w:t>
            </w:r>
          </w:p>
          <w:p w14:paraId="657E5431" w14:textId="77777777" w:rsidR="00FA4B76" w:rsidRPr="00FA4B76" w:rsidRDefault="00FA4B76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</w:pPr>
            <w:r w:rsidRPr="00FA4B76"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  <w:t xml:space="preserve">    </w:t>
            </w:r>
            <w:r w:rsidR="009116E4"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</w:rPr>
              <w:t xml:space="preserve">* 아이디어의 </w:t>
            </w:r>
            <w:r w:rsidR="009116E4"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  <w:u w:val="single" w:color="000000"/>
              </w:rPr>
              <w:t>기술력, 적절성, 창의성 등</w:t>
            </w:r>
            <w:r w:rsidR="009116E4"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</w:rPr>
              <w:t>이 잘 드러나도록 작성</w:t>
            </w:r>
          </w:p>
          <w:p w14:paraId="27DB794D" w14:textId="77777777" w:rsidR="00FA4B76" w:rsidRPr="00FA4B76" w:rsidRDefault="00FA4B76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</w:pPr>
            <w:r w:rsidRPr="00FA4B76"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  <w:t xml:space="preserve">    </w:t>
            </w:r>
            <w:r w:rsidR="009116E4"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</w:rPr>
              <w:t>* 기존 유사사례와의 차별성, 독창성</w:t>
            </w:r>
          </w:p>
          <w:p w14:paraId="472808D1" w14:textId="1E9E8646" w:rsidR="00FA4B76" w:rsidRDefault="00FA4B76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</w:pPr>
            <w:r w:rsidRPr="00FA4B76"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  <w:t xml:space="preserve">    </w:t>
            </w:r>
            <w:r w:rsidR="009116E4"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</w:rPr>
              <w:t>* 기술, 정책, 사회 환경 등 외부 변화 양상을 고려한 아이디어의 적절성(시의성)</w:t>
            </w:r>
          </w:p>
          <w:p w14:paraId="4291DF6E" w14:textId="6FA98D15" w:rsidR="00A051F3" w:rsidRPr="00A051F3" w:rsidRDefault="00A051F3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Cs w:val="20"/>
              </w:rPr>
            </w:pPr>
          </w:p>
          <w:p w14:paraId="678F49C8" w14:textId="1124EFD6" w:rsidR="00FA4B76" w:rsidRPr="00FA4B76" w:rsidRDefault="00FA4B76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28"/>
                <w:szCs w:val="28"/>
              </w:rPr>
            </w:pPr>
            <w:r w:rsidRPr="00FA4B76">
              <w:rPr>
                <w:rFonts w:ascii="맑은 고딕" w:eastAsia="맑은 고딕" w:hAnsi="맑은 고딕" w:cs="굴림" w:hint="eastAsia"/>
                <w:color w:val="0000FF"/>
                <w:kern w:val="0"/>
                <w:sz w:val="28"/>
                <w:szCs w:val="28"/>
              </w:rPr>
              <w:t>ㅇ 예상되는 문제점 및 해결방안</w:t>
            </w:r>
          </w:p>
          <w:p w14:paraId="290476FF" w14:textId="77777777" w:rsidR="00A051F3" w:rsidRDefault="00A051F3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  <w:t xml:space="preserve">    </w:t>
            </w:r>
            <w:r w:rsidR="00FA4B76"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</w:rPr>
              <w:t>*</w:t>
            </w:r>
            <w:r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</w:rPr>
              <w:t xml:space="preserve"> 동 아이디어를 구체화 또는 사업화할 시 고려사항/애로사항 제시한 아이디어의 현재 한계 및 그에 대한 </w:t>
            </w:r>
          </w:p>
          <w:p w14:paraId="51118EC7" w14:textId="50DA8BF3" w:rsidR="00FA4B76" w:rsidRDefault="00A051F3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</w:rPr>
              <w:t>해결방안 등</w:t>
            </w:r>
          </w:p>
          <w:p w14:paraId="588ABA59" w14:textId="77777777" w:rsidR="00A051F3" w:rsidRPr="00A051F3" w:rsidRDefault="00A051F3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Cs w:val="20"/>
              </w:rPr>
            </w:pPr>
          </w:p>
          <w:p w14:paraId="54FFB532" w14:textId="77777777" w:rsidR="00FA4B76" w:rsidRPr="00FA4B76" w:rsidRDefault="009116E4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28"/>
                <w:szCs w:val="28"/>
              </w:rPr>
            </w:pPr>
            <w:r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28"/>
                <w:szCs w:val="28"/>
              </w:rPr>
              <w:t>ㅇ 구현 가능성 및 기대효과</w:t>
            </w:r>
          </w:p>
          <w:p w14:paraId="35E54E4F" w14:textId="1FE55601" w:rsidR="00FA4B76" w:rsidRPr="00FA4B76" w:rsidRDefault="00FA4B76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28"/>
                <w:szCs w:val="28"/>
              </w:rPr>
            </w:pPr>
            <w:r w:rsidRPr="00FA4B76"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  <w:t xml:space="preserve">    </w:t>
            </w:r>
            <w:r w:rsidR="009116E4"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</w:rPr>
              <w:t>* 아이디어의 구체화 또는 기술적 구현 가능성</w:t>
            </w:r>
          </w:p>
          <w:p w14:paraId="6108EB67" w14:textId="2E3BA9FB" w:rsidR="00A051F3" w:rsidRDefault="00FA4B76" w:rsidP="00FA4B76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</w:pPr>
            <w:r w:rsidRPr="00FA4B76"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</w:rPr>
              <w:t xml:space="preserve">    </w:t>
            </w:r>
            <w:r w:rsidR="009116E4" w:rsidRPr="009116E4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</w:rPr>
              <w:t>* 사회적 편익 등 국가/사용자 관점에서의 기대 효과</w:t>
            </w:r>
          </w:p>
          <w:p w14:paraId="0069AA4B" w14:textId="5D1BCF82" w:rsidR="00A051F3" w:rsidRPr="009116E4" w:rsidRDefault="00A051F3" w:rsidP="00FA4B76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846EA9" w:rsidRPr="00846EA9" w14:paraId="06906671" w14:textId="77777777" w:rsidTr="00846EA9">
        <w:trPr>
          <w:gridAfter w:val="1"/>
          <w:wAfter w:w="392" w:type="dxa"/>
          <w:trHeight w:val="736"/>
        </w:trPr>
        <w:tc>
          <w:tcPr>
            <w:tcW w:w="9354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shd w:val="clear" w:color="auto" w:fill="E5E5E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E04A55" w14:textId="77777777" w:rsidR="00846EA9" w:rsidRPr="00846EA9" w:rsidRDefault="00846EA9" w:rsidP="00846EA9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846EA9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34"/>
                <w:szCs w:val="34"/>
              </w:rPr>
              <w:lastRenderedPageBreak/>
              <w:t>(</w:t>
            </w:r>
            <w:r w:rsidRPr="00846E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4"/>
                <w:szCs w:val="34"/>
              </w:rPr>
              <w:t>선택</w:t>
            </w:r>
            <w:r w:rsidRPr="00846EA9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34"/>
                <w:szCs w:val="34"/>
              </w:rPr>
              <w:t xml:space="preserve">) - </w:t>
            </w:r>
            <w:r w:rsidRPr="00846E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4"/>
                <w:szCs w:val="34"/>
              </w:rPr>
              <w:t>기타사항</w:t>
            </w:r>
          </w:p>
        </w:tc>
      </w:tr>
      <w:tr w:rsidR="00846EA9" w:rsidRPr="00846EA9" w14:paraId="497B7EBE" w14:textId="77777777" w:rsidTr="00846EA9">
        <w:trPr>
          <w:gridAfter w:val="1"/>
          <w:wAfter w:w="392" w:type="dxa"/>
          <w:trHeight w:val="2573"/>
        </w:trPr>
        <w:tc>
          <w:tcPr>
            <w:tcW w:w="9354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CB6A9B5" w14:textId="77777777" w:rsidR="00846EA9" w:rsidRPr="00846EA9" w:rsidRDefault="00846EA9" w:rsidP="00846EA9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8"/>
                <w:szCs w:val="28"/>
              </w:rPr>
            </w:pPr>
          </w:p>
          <w:p w14:paraId="3699687C" w14:textId="77777777" w:rsidR="00846EA9" w:rsidRPr="00846EA9" w:rsidRDefault="00846EA9" w:rsidP="00846EA9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846EA9">
              <w:rPr>
                <w:rFonts w:ascii="맑은 고딕" w:eastAsia="맑은 고딕" w:hAnsi="맑은 고딕" w:cs="굴림" w:hint="eastAsia"/>
                <w:color w:val="0000FF"/>
                <w:kern w:val="0"/>
                <w:sz w:val="28"/>
                <w:szCs w:val="28"/>
              </w:rPr>
              <w:t>ㅇ 기타 심사에 도움이 되는 사항</w:t>
            </w:r>
          </w:p>
          <w:p w14:paraId="364A2DE5" w14:textId="77777777" w:rsidR="00846EA9" w:rsidRPr="00846EA9" w:rsidRDefault="00846EA9" w:rsidP="00846EA9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8"/>
                <w:szCs w:val="28"/>
              </w:rPr>
            </w:pPr>
          </w:p>
          <w:p w14:paraId="56CF83A8" w14:textId="77777777" w:rsidR="00846EA9" w:rsidRPr="00846EA9" w:rsidRDefault="00846EA9" w:rsidP="00846EA9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8"/>
                <w:szCs w:val="28"/>
              </w:rPr>
            </w:pPr>
          </w:p>
          <w:p w14:paraId="71FA9939" w14:textId="77777777" w:rsidR="00846EA9" w:rsidRPr="00846EA9" w:rsidRDefault="00846EA9" w:rsidP="00846EA9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8"/>
                <w:szCs w:val="28"/>
              </w:rPr>
            </w:pPr>
          </w:p>
          <w:p w14:paraId="35D50DB4" w14:textId="77777777" w:rsidR="00846EA9" w:rsidRPr="00846EA9" w:rsidRDefault="00846EA9" w:rsidP="00846EA9">
            <w:pPr>
              <w:widowControl/>
              <w:wordWrap/>
              <w:snapToGrid w:val="0"/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4B87CB"/>
                <w:kern w:val="0"/>
                <w:sz w:val="22"/>
              </w:rPr>
            </w:pPr>
          </w:p>
        </w:tc>
      </w:tr>
    </w:tbl>
    <w:p w14:paraId="21BA1C63" w14:textId="77777777" w:rsidR="00846EA9" w:rsidRPr="00846EA9" w:rsidRDefault="00846EA9" w:rsidP="00846EA9">
      <w:pPr>
        <w:spacing w:after="0" w:line="240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</w:rPr>
      </w:pPr>
    </w:p>
    <w:p w14:paraId="7BDFC1E0" w14:textId="77777777" w:rsidR="00846EA9" w:rsidRPr="00846EA9" w:rsidRDefault="00846EA9" w:rsidP="00846EA9">
      <w:pPr>
        <w:spacing w:after="0" w:line="240" w:lineRule="auto"/>
        <w:textAlignment w:val="baseline"/>
        <w:rPr>
          <w:rFonts w:ascii="맑은 고딕" w:eastAsia="맑은 고딕" w:hAnsi="맑은 고딕" w:cs="굴림"/>
          <w:color w:val="000000"/>
          <w:kern w:val="0"/>
          <w:szCs w:val="20"/>
        </w:rPr>
      </w:pPr>
      <w:r w:rsidRPr="00846EA9">
        <w:rPr>
          <w:rFonts w:ascii="맑은 고딕" w:eastAsia="맑은 고딕" w:hAnsi="맑은 고딕" w:cs="굴림" w:hint="eastAsia"/>
          <w:i/>
          <w:iCs/>
          <w:color w:val="FF0000"/>
          <w:kern w:val="0"/>
          <w:sz w:val="24"/>
          <w:szCs w:val="24"/>
        </w:rPr>
        <w:t>※ 각 항목별 형식은 자유, 본문 글자 크기 11포인트, A4 5장 이내</w:t>
      </w:r>
    </w:p>
    <w:p w14:paraId="521DAC41" w14:textId="77777777" w:rsidR="00846EA9" w:rsidRPr="00846EA9" w:rsidRDefault="00846EA9" w:rsidP="00846EA9">
      <w:pPr>
        <w:spacing w:after="0" w:line="240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8"/>
          <w:szCs w:val="28"/>
        </w:rPr>
      </w:pPr>
    </w:p>
    <w:p w14:paraId="57661972" w14:textId="77777777" w:rsidR="00846EA9" w:rsidRPr="00846EA9" w:rsidRDefault="00846EA9" w:rsidP="00846EA9">
      <w:pPr>
        <w:spacing w:after="0" w:line="240" w:lineRule="auto"/>
        <w:ind w:left="620" w:right="100" w:hanging="260"/>
        <w:textAlignment w:val="baseline"/>
        <w:rPr>
          <w:rFonts w:ascii="맑은 고딕" w:eastAsia="맑은 고딕" w:hAnsi="맑은 고딕" w:cs="굴림"/>
          <w:color w:val="000000"/>
          <w:kern w:val="0"/>
          <w:szCs w:val="20"/>
        </w:rPr>
      </w:pPr>
      <w:r w:rsidRPr="00846EA9">
        <w:rPr>
          <w:rFonts w:ascii="맑은 고딕" w:eastAsia="맑은 고딕" w:hAnsi="맑은 고딕" w:cs="굴림" w:hint="eastAsia"/>
          <w:b/>
          <w:bCs/>
          <w:color w:val="0000FF"/>
          <w:kern w:val="0"/>
          <w:sz w:val="22"/>
        </w:rPr>
        <w:t>&lt; 아이디어 기획서 작성시 참고사항 &gt;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846EA9" w:rsidRPr="00846EA9" w14:paraId="64E4F67C" w14:textId="77777777" w:rsidTr="00846EA9">
        <w:trPr>
          <w:trHeight w:val="4307"/>
        </w:trPr>
        <w:tc>
          <w:tcPr>
            <w:tcW w:w="9525" w:type="dxa"/>
            <w:tcBorders>
              <w:top w:val="dotted" w:sz="2" w:space="0" w:color="437FC1"/>
              <w:left w:val="dotted" w:sz="2" w:space="0" w:color="437FC1"/>
              <w:bottom w:val="dotted" w:sz="2" w:space="0" w:color="437FC1"/>
              <w:right w:val="dotted" w:sz="2" w:space="0" w:color="437FC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EB1078" w14:textId="77777777" w:rsidR="00846EA9" w:rsidRPr="00846EA9" w:rsidRDefault="00846EA9" w:rsidP="00846EA9">
            <w:pPr>
              <w:spacing w:after="0" w:line="240" w:lineRule="auto"/>
              <w:ind w:left="648" w:right="100" w:hanging="274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846EA9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</w:rPr>
              <w:lastRenderedPageBreak/>
              <w:t>1. 최대한 아이디어의 구체성, 독창성, 시장성 등을 부각시킬 수 있도록 작성</w:t>
            </w:r>
          </w:p>
          <w:p w14:paraId="0EE38E35" w14:textId="77777777" w:rsidR="00846EA9" w:rsidRPr="00846EA9" w:rsidRDefault="00846EA9" w:rsidP="00846EA9">
            <w:pPr>
              <w:spacing w:after="0" w:line="240" w:lineRule="auto"/>
              <w:ind w:left="648" w:right="100" w:hanging="274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846EA9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</w:rPr>
              <w:t>2. 객관적 자료에 근거하여 내용을 전개하되, 특히 딥웹 현황 및 기술동향, 선행 기술 및 경쟁 서비스, 관련 법규 등의 검토 시 출처 제시</w:t>
            </w:r>
          </w:p>
          <w:p w14:paraId="4AD34D17" w14:textId="77777777" w:rsidR="00846EA9" w:rsidRPr="00846EA9" w:rsidRDefault="00846EA9" w:rsidP="00846EA9">
            <w:pPr>
              <w:spacing w:after="0" w:line="240" w:lineRule="auto"/>
              <w:ind w:left="686" w:right="100" w:hanging="294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846EA9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</w:rPr>
              <w:t>3. 아이디어 기획서 작성관련 세부 항목을 모두 기재할 필요는 없으며, 출품작의 특성에 따라 내용을 가감, 편집할 수 있음</w:t>
            </w:r>
          </w:p>
          <w:p w14:paraId="274140ED" w14:textId="77777777" w:rsidR="00846EA9" w:rsidRPr="00846EA9" w:rsidRDefault="00846EA9" w:rsidP="00846EA9">
            <w:pPr>
              <w:spacing w:after="0" w:line="240" w:lineRule="auto"/>
              <w:ind w:left="658" w:right="100" w:hanging="278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846EA9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</w:rPr>
              <w:t xml:space="preserve">4. </w:t>
            </w:r>
            <w:r w:rsidRPr="00846EA9">
              <w:rPr>
                <w:rFonts w:ascii="맑은 고딕" w:eastAsia="맑은 고딕" w:hAnsi="맑은 고딕" w:cs="굴림" w:hint="eastAsia"/>
                <w:color w:val="0000FF"/>
                <w:spacing w:val="-8"/>
                <w:kern w:val="0"/>
                <w:sz w:val="22"/>
              </w:rPr>
              <w:t>기획서 작성 시 내용에 따라 이해도를 높이기 위해 시각적인 요소가 잘 나타날 수 있도록 도표, 그래프, 관련 사진 등을 적극 활용</w:t>
            </w:r>
          </w:p>
          <w:p w14:paraId="0D648836" w14:textId="77777777" w:rsidR="00846EA9" w:rsidRPr="00846EA9" w:rsidRDefault="00846EA9" w:rsidP="00846EA9">
            <w:pPr>
              <w:spacing w:after="0" w:line="240" w:lineRule="auto"/>
              <w:ind w:left="658" w:right="100" w:hanging="278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846EA9">
              <w:rPr>
                <w:rFonts w:ascii="맑은 고딕" w:eastAsia="맑은 고딕" w:hAnsi="맑은 고딕" w:cs="굴림" w:hint="eastAsia"/>
                <w:color w:val="0000FF"/>
                <w:spacing w:val="-4"/>
                <w:kern w:val="0"/>
                <w:sz w:val="22"/>
              </w:rPr>
              <w:t>5. 본 양식에 있는 내용을 최대한 작성하되, 기타 다른 사항을 자유롭게 기술할 수 있음.</w:t>
            </w:r>
          </w:p>
          <w:p w14:paraId="64CA375D" w14:textId="2C072D77" w:rsidR="00846EA9" w:rsidRPr="00846EA9" w:rsidRDefault="00846EA9" w:rsidP="00846EA9">
            <w:pPr>
              <w:spacing w:after="0" w:line="240" w:lineRule="auto"/>
              <w:ind w:left="658" w:right="100" w:hanging="278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846EA9">
              <w:rPr>
                <w:rFonts w:ascii="맑은 고딕" w:eastAsia="맑은 고딕" w:hAnsi="맑은 고딕" w:cs="굴림" w:hint="eastAsia"/>
                <w:color w:val="0000FF"/>
                <w:spacing w:val="-4"/>
                <w:kern w:val="0"/>
                <w:sz w:val="22"/>
              </w:rPr>
              <w:t>6. 기타사항은 선택적으로 작성하며 5페이지 이내의 분량에 포함됨.</w:t>
            </w:r>
          </w:p>
          <w:p w14:paraId="3CBACA05" w14:textId="77777777" w:rsidR="00846EA9" w:rsidRPr="00846EA9" w:rsidRDefault="00846EA9" w:rsidP="00846EA9">
            <w:pPr>
              <w:spacing w:after="0" w:line="240" w:lineRule="auto"/>
              <w:ind w:left="658" w:right="100" w:hanging="278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846EA9">
              <w:rPr>
                <w:rFonts w:ascii="맑은 고딕" w:eastAsia="맑은 고딕" w:hAnsi="맑은 고딕" w:cs="굴림" w:hint="eastAsia"/>
                <w:color w:val="0000FF"/>
                <w:spacing w:val="-4"/>
                <w:kern w:val="0"/>
                <w:sz w:val="22"/>
              </w:rPr>
              <w:t>7. 분량은 5페이지 이내로 작성하되, 붙임자료를 넣을 수 있으나 심사 대상에서 제외되므로 최대한 자제 권장</w:t>
            </w:r>
          </w:p>
        </w:tc>
      </w:tr>
    </w:tbl>
    <w:p w14:paraId="2ED0E29C" w14:textId="77777777" w:rsidR="008223F7" w:rsidRPr="00846EA9" w:rsidRDefault="008223F7" w:rsidP="00846EA9">
      <w:pPr>
        <w:spacing w:line="240" w:lineRule="auto"/>
        <w:rPr>
          <w:rFonts w:ascii="맑은 고딕" w:eastAsia="맑은 고딕" w:hAnsi="맑은 고딕"/>
        </w:rPr>
      </w:pPr>
    </w:p>
    <w:sectPr w:rsidR="008223F7" w:rsidRPr="00846EA9" w:rsidSect="00944AF7">
      <w:headerReference w:type="default" r:id="rId8"/>
      <w:footerReference w:type="default" r:id="rId9"/>
      <w:pgSz w:w="11906" w:h="16838"/>
      <w:pgMar w:top="851" w:right="1077" w:bottom="851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C20E2" w14:textId="77777777" w:rsidR="00670355" w:rsidRDefault="00670355" w:rsidP="008223F7">
      <w:pPr>
        <w:spacing w:after="0" w:line="240" w:lineRule="auto"/>
      </w:pPr>
      <w:r>
        <w:separator/>
      </w:r>
    </w:p>
  </w:endnote>
  <w:endnote w:type="continuationSeparator" w:id="0">
    <w:p w14:paraId="5466C477" w14:textId="77777777" w:rsidR="00670355" w:rsidRDefault="00670355" w:rsidP="00822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917" w14:textId="1EE65910" w:rsidR="008223F7" w:rsidRPr="008223F7" w:rsidRDefault="008223F7" w:rsidP="008223F7">
    <w:pPr>
      <w:pStyle w:val="a4"/>
      <w:jc w:val="center"/>
      <w:rPr>
        <w:color w:val="000000" w:themeColor="text1"/>
      </w:rPr>
    </w:pPr>
    <w:r w:rsidRPr="008223F7">
      <w:rPr>
        <w:color w:val="000000" w:themeColor="text1"/>
      </w:rPr>
      <w:fldChar w:fldCharType="begin"/>
    </w:r>
    <w:r w:rsidRPr="008223F7">
      <w:rPr>
        <w:color w:val="000000" w:themeColor="text1"/>
      </w:rPr>
      <w:instrText>PAGE  \* Arabic  \* MERGEFORMAT</w:instrText>
    </w:r>
    <w:r w:rsidRPr="008223F7">
      <w:rPr>
        <w:color w:val="000000" w:themeColor="text1"/>
      </w:rPr>
      <w:fldChar w:fldCharType="separate"/>
    </w:r>
    <w:r w:rsidRPr="008223F7">
      <w:rPr>
        <w:color w:val="000000" w:themeColor="text1"/>
        <w:lang w:val="ko-KR"/>
      </w:rPr>
      <w:t>2</w:t>
    </w:r>
    <w:r w:rsidRPr="008223F7">
      <w:rPr>
        <w:color w:val="000000" w:themeColor="text1"/>
      </w:rPr>
      <w:fldChar w:fldCharType="end"/>
    </w:r>
    <w:r w:rsidRPr="008223F7">
      <w:rPr>
        <w:color w:val="000000" w:themeColor="text1"/>
        <w:lang w:val="ko-K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57888" w14:textId="77777777" w:rsidR="00670355" w:rsidRDefault="00670355" w:rsidP="008223F7">
      <w:pPr>
        <w:spacing w:after="0" w:line="240" w:lineRule="auto"/>
      </w:pPr>
      <w:r>
        <w:separator/>
      </w:r>
    </w:p>
  </w:footnote>
  <w:footnote w:type="continuationSeparator" w:id="0">
    <w:p w14:paraId="06948767" w14:textId="77777777" w:rsidR="00670355" w:rsidRDefault="00670355" w:rsidP="00822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7287" w14:textId="60A6E289" w:rsidR="008223F7" w:rsidRDefault="008223F7" w:rsidP="008223F7">
    <w:pPr>
      <w:pStyle w:val="a5"/>
    </w:pPr>
    <w:r>
      <w:rPr>
        <w:noProof/>
      </w:rPr>
      <w:drawing>
        <wp:inline distT="0" distB="0" distL="0" distR="0" wp14:anchorId="513294DB" wp14:editId="06A9FCBC">
          <wp:extent cx="6113145" cy="377825"/>
          <wp:effectExtent l="0" t="0" r="1905" b="3175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4190053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145" cy="377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314905"/>
    <w:multiLevelType w:val="hybridMultilevel"/>
    <w:tmpl w:val="F83CD9A8"/>
    <w:lvl w:ilvl="0" w:tplc="FA820220">
      <w:numFmt w:val="bullet"/>
      <w:lvlText w:val=""/>
      <w:lvlJc w:val="left"/>
      <w:pPr>
        <w:ind w:left="112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5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5" w:hanging="400"/>
      </w:pPr>
      <w:rPr>
        <w:rFonts w:ascii="Wingdings" w:hAnsi="Wingdings" w:hint="default"/>
      </w:rPr>
    </w:lvl>
  </w:abstractNum>
  <w:abstractNum w:abstractNumId="1" w15:restartNumberingAfterBreak="0">
    <w:nsid w:val="68140985"/>
    <w:multiLevelType w:val="hybridMultilevel"/>
    <w:tmpl w:val="28EE9556"/>
    <w:lvl w:ilvl="0" w:tplc="7DA24E38">
      <w:numFmt w:val="bullet"/>
      <w:lvlText w:val=""/>
      <w:lvlJc w:val="left"/>
      <w:pPr>
        <w:ind w:left="76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</w:abstractNum>
  <w:num w:numId="1" w16cid:durableId="631255728">
    <w:abstractNumId w:val="1"/>
  </w:num>
  <w:num w:numId="2" w16cid:durableId="785150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3F7"/>
    <w:rsid w:val="0063618C"/>
    <w:rsid w:val="00670355"/>
    <w:rsid w:val="007E535D"/>
    <w:rsid w:val="008223F7"/>
    <w:rsid w:val="00846EA9"/>
    <w:rsid w:val="009116E4"/>
    <w:rsid w:val="00944AF7"/>
    <w:rsid w:val="00A051F3"/>
    <w:rsid w:val="00B14F40"/>
    <w:rsid w:val="00B6773B"/>
    <w:rsid w:val="00FA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1BA4A7"/>
  <w15:chartTrackingRefBased/>
  <w15:docId w15:val="{4A5DA09C-E848-4576-99E4-B55B83642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B7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23F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8223F7"/>
  </w:style>
  <w:style w:type="paragraph" w:styleId="a4">
    <w:name w:val="footer"/>
    <w:basedOn w:val="a"/>
    <w:link w:val="Char0"/>
    <w:uiPriority w:val="99"/>
    <w:unhideWhenUsed/>
    <w:rsid w:val="008223F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8223F7"/>
  </w:style>
  <w:style w:type="paragraph" w:customStyle="1" w:styleId="a5">
    <w:name w:val="바탕글"/>
    <w:basedOn w:val="a"/>
    <w:rsid w:val="008223F7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8223F7"/>
    <w:pPr>
      <w:spacing w:after="0" w:line="240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table" w:styleId="a6">
    <w:name w:val="Table Grid"/>
    <w:basedOn w:val="a1"/>
    <w:uiPriority w:val="39"/>
    <w:rsid w:val="00911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116E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D3D73-2015-4F4C-88A8-362F43841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Young</dc:creator>
  <cp:keywords/>
  <dc:description/>
  <cp:lastModifiedBy>O365</cp:lastModifiedBy>
  <cp:revision>2</cp:revision>
  <dcterms:created xsi:type="dcterms:W3CDTF">2022-09-30T06:50:00Z</dcterms:created>
  <dcterms:modified xsi:type="dcterms:W3CDTF">2022-09-30T06:50:00Z</dcterms:modified>
</cp:coreProperties>
</file>